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789" w:rsidRPr="00EA320A" w:rsidRDefault="00FF0789" w:rsidP="00FF0789">
      <w:pPr>
        <w:widowControl w:val="0"/>
        <w:tabs>
          <w:tab w:val="left" w:pos="0"/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tr-TR"/>
        </w:rPr>
      </w:pPr>
      <w:r w:rsidRPr="00EA320A">
        <w:rPr>
          <w:rFonts w:ascii="Times New Roman" w:hAnsi="Times New Roman"/>
          <w:b/>
          <w:sz w:val="20"/>
          <w:szCs w:val="20"/>
          <w:lang w:eastAsia="tr-TR"/>
        </w:rPr>
        <w:t>STAJ YERİ DEĞERLENDİRME FORMU</w:t>
      </w:r>
    </w:p>
    <w:p w:rsidR="00950B40" w:rsidRPr="00EA320A" w:rsidRDefault="00950B40" w:rsidP="00FF0789">
      <w:pPr>
        <w:widowControl w:val="0"/>
        <w:tabs>
          <w:tab w:val="left" w:pos="0"/>
          <w:tab w:val="left" w:pos="1800"/>
          <w:tab w:val="left" w:pos="1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tr-TR"/>
        </w:rPr>
      </w:pPr>
    </w:p>
    <w:p w:rsidR="00FF0789" w:rsidRPr="00EA320A" w:rsidRDefault="00F40705" w:rsidP="00FF07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left:0;text-align:left;margin-left:1.5pt;margin-top:5.7pt;width:489.9pt;height:27.75pt;z-index:251684864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">
            <v:textbox inset=",0,,0">
              <w:txbxContent>
                <w:p w:rsidR="000C4754" w:rsidRPr="00E14820" w:rsidRDefault="000C4754" w:rsidP="00FF0789">
                  <w:pPr>
                    <w:widowControl w:val="0"/>
                    <w:autoSpaceDE w:val="0"/>
                    <w:autoSpaceDN w:val="0"/>
                    <w:adjustRightInd w:val="0"/>
                    <w:spacing w:line="254" w:lineRule="exact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Bu form staj veren </w:t>
                  </w:r>
                  <w:r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  <w:u w:val="single"/>
                    </w:rPr>
                    <w:t>kurum / iş yeri tarafından iki suret</w:t>
                  </w:r>
                  <w:r w:rsidR="003C6D5F"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olarak doldurulacaktır. B</w:t>
                  </w:r>
                  <w:r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ir sureti iş yerinde kalacak</w:t>
                  </w:r>
                  <w:r w:rsidR="003C6D5F"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,</w:t>
                  </w:r>
                  <w:r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bir sureti</w:t>
                  </w:r>
                  <w:r w:rsidR="003C6D5F"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de</w:t>
                  </w:r>
                  <w:r w:rsidRPr="00E1482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Üniversitemizin ilgili bölümüne gönderilecektir.</w:t>
                  </w:r>
                </w:p>
                <w:p w:rsidR="000C4754" w:rsidRDefault="000C4754" w:rsidP="00FF0789"/>
              </w:txbxContent>
            </v:textbox>
          </v:shape>
        </w:pict>
      </w:r>
    </w:p>
    <w:p w:rsidR="00FF0789" w:rsidRPr="00EA320A" w:rsidRDefault="00FF0789" w:rsidP="00FF078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0"/>
          <w:szCs w:val="20"/>
          <w:lang w:eastAsia="tr-TR"/>
        </w:rPr>
      </w:pPr>
    </w:p>
    <w:p w:rsidR="00FF0789" w:rsidRPr="00EA320A" w:rsidRDefault="00F40705" w:rsidP="00FF0789">
      <w:pPr>
        <w:widowControl w:val="0"/>
        <w:tabs>
          <w:tab w:val="left" w:pos="567"/>
        </w:tabs>
        <w:autoSpaceDE w:val="0"/>
        <w:autoSpaceDN w:val="0"/>
        <w:adjustRightInd w:val="0"/>
        <w:spacing w:line="326" w:lineRule="exact"/>
        <w:ind w:left="567" w:hanging="283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/>
          <w:b/>
          <w:bCs/>
          <w:noProof/>
          <w:sz w:val="20"/>
          <w:szCs w:val="20"/>
          <w:lang w:val="en-US"/>
        </w:rPr>
        <w:pict>
          <v:shape id="Text Box 30" o:spid="_x0000_s1027" type="#_x0000_t202" style="position:absolute;left:0;text-align:left;margin-left:1.45pt;margin-top:21.85pt;width:234.35pt;height:94.3pt;z-index:25168588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">
            <v:textbox>
              <w:txbxContent>
                <w:p w:rsidR="000C4754" w:rsidRPr="00DB1A32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ÖĞ</w:t>
                  </w:r>
                  <w:r w:rsidRPr="00DB1A32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RENCİNİN</w:t>
                  </w:r>
                </w:p>
                <w:p w:rsidR="000C4754" w:rsidRPr="00F747D7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Adı ve Soyadı</w:t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Pr="00F747D7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Numarası</w:t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</w:p>
                <w:p w:rsidR="000C4754" w:rsidRPr="00F747D7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Staj Dalı</w:t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ab/>
                  </w:r>
                </w:p>
                <w:p w:rsidR="000C4754" w:rsidRPr="00F747D7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Staj Süresi</w:t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Pr="00F747D7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Staj Başlama</w:t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Pr="00F747D7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>Bitiş Tarihi</w:t>
                  </w:r>
                  <w:r w:rsidRPr="00F747D7"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Default="000C4754" w:rsidP="00FF0789">
                  <w:pPr>
                    <w:spacing w:line="240" w:lineRule="auto"/>
                  </w:pPr>
                </w:p>
              </w:txbxContent>
            </v:textbox>
          </v:shape>
        </w:pict>
      </w:r>
      <w:r>
        <w:rPr>
          <w:rFonts w:ascii="Times New Roman" w:eastAsia="Times New Roman" w:hAnsi="Times New Roman"/>
          <w:b/>
          <w:bCs/>
          <w:noProof/>
          <w:sz w:val="20"/>
          <w:szCs w:val="20"/>
          <w:lang w:val="en-US"/>
        </w:rPr>
        <w:pict>
          <v:shape id="Text Box 31" o:spid="_x0000_s1028" type="#_x0000_t202" style="position:absolute;left:0;text-align:left;margin-left:235.8pt;margin-top:21.85pt;width:255.6pt;height:94.3pt;z-index:251686912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">
            <v:textbox>
              <w:txbxContent>
                <w:p w:rsidR="000C4754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  <w:r w:rsidRPr="00DB1A32"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  <w:t>İŞYERİNİN</w:t>
                  </w:r>
                </w:p>
                <w:p w:rsidR="000C4754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Adı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Adresi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0C4754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Tel No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Faks no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Pr="002416BC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E-Posta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ab/>
                    <w:t>:</w:t>
                  </w:r>
                </w:p>
                <w:p w:rsidR="000C4754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b/>
                      <w:sz w:val="16"/>
                      <w:szCs w:val="16"/>
                      <w:u w:val="single"/>
                    </w:rPr>
                  </w:pPr>
                </w:p>
                <w:p w:rsidR="000C4754" w:rsidRPr="002416BC" w:rsidRDefault="000C4754" w:rsidP="00FF0789">
                  <w:pPr>
                    <w:spacing w:after="6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FF0789" w:rsidRPr="00EA320A" w:rsidRDefault="00FF0789" w:rsidP="00FF0789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FF0789" w:rsidRPr="00EA320A" w:rsidRDefault="00FF0789" w:rsidP="00FF0789">
      <w:pPr>
        <w:widowControl w:val="0"/>
        <w:autoSpaceDE w:val="0"/>
        <w:autoSpaceDN w:val="0"/>
        <w:adjustRightInd w:val="0"/>
        <w:spacing w:line="254" w:lineRule="exact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FF0789" w:rsidRPr="00EA320A" w:rsidRDefault="00FF0789" w:rsidP="00FF0789">
      <w:pPr>
        <w:widowControl w:val="0"/>
        <w:tabs>
          <w:tab w:val="left" w:pos="567"/>
        </w:tabs>
        <w:autoSpaceDE w:val="0"/>
        <w:autoSpaceDN w:val="0"/>
        <w:adjustRightInd w:val="0"/>
        <w:spacing w:line="326" w:lineRule="exact"/>
        <w:jc w:val="both"/>
        <w:rPr>
          <w:rFonts w:ascii="Times New Roman" w:eastAsia="Times New Roman" w:hAnsi="Times New Roman"/>
          <w:b/>
          <w:bCs/>
          <w:sz w:val="20"/>
          <w:szCs w:val="20"/>
          <w:lang w:eastAsia="tr-TR"/>
        </w:rPr>
      </w:pPr>
    </w:p>
    <w:p w:rsidR="005717C6" w:rsidRPr="00EA320A" w:rsidRDefault="005717C6" w:rsidP="00F56BCB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</w:p>
    <w:p w:rsidR="00FF0789" w:rsidRPr="00EA320A" w:rsidRDefault="00FF0789" w:rsidP="00950B40">
      <w:pPr>
        <w:widowControl w:val="0"/>
        <w:tabs>
          <w:tab w:val="left" w:pos="567"/>
        </w:tabs>
        <w:autoSpaceDE w:val="0"/>
        <w:autoSpaceDN w:val="0"/>
        <w:adjustRightInd w:val="0"/>
        <w:spacing w:before="480" w:line="240" w:lineRule="auto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A320A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Sayın İş Yeri </w:t>
      </w:r>
      <w:proofErr w:type="gramStart"/>
      <w:r w:rsidRPr="00EA320A">
        <w:rPr>
          <w:rFonts w:ascii="Times New Roman" w:eastAsia="Times New Roman" w:hAnsi="Times New Roman"/>
          <w:b/>
          <w:sz w:val="20"/>
          <w:szCs w:val="20"/>
          <w:lang w:eastAsia="tr-TR"/>
        </w:rPr>
        <w:t>Yetkilisi</w:t>
      </w:r>
      <w:r w:rsidR="000C4754" w:rsidRPr="00EA320A">
        <w:rPr>
          <w:rFonts w:ascii="Times New Roman" w:eastAsia="Times New Roman" w:hAnsi="Times New Roman"/>
          <w:sz w:val="20"/>
          <w:szCs w:val="20"/>
          <w:lang w:eastAsia="tr-TR"/>
        </w:rPr>
        <w:t xml:space="preserve"> , İ</w:t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>ş</w:t>
      </w:r>
      <w:proofErr w:type="gramEnd"/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 xml:space="preserve"> yerinizde staj süresini tamamlayan öğrencinin bilgi, beceri ve stajdan yararlanma derecesini ve ilişkileri ile davranışlarının niteliklerini belirl</w:t>
      </w:r>
      <w:r w:rsidR="00E52618" w:rsidRPr="00EA320A">
        <w:rPr>
          <w:rFonts w:ascii="Times New Roman" w:eastAsia="Times New Roman" w:hAnsi="Times New Roman"/>
          <w:sz w:val="20"/>
          <w:szCs w:val="20"/>
          <w:lang w:eastAsia="tr-TR"/>
        </w:rPr>
        <w:t>eyebilmek için aşağıdaki tabloları</w:t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 xml:space="preserve"> özenle doldurunuz.</w:t>
      </w:r>
    </w:p>
    <w:tbl>
      <w:tblPr>
        <w:tblW w:w="981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7"/>
        <w:gridCol w:w="1422"/>
        <w:gridCol w:w="1990"/>
        <w:gridCol w:w="5261"/>
      </w:tblGrid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SIRA NO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990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DEVAMLILIK</w:t>
            </w: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YAPILAN ÇALIŞMANIN KISA TANIMI</w:t>
            </w: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/>
              <w:ind w:left="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/>
              <w:ind w:left="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/>
              <w:ind w:left="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tabs>
                <w:tab w:val="left" w:pos="3230"/>
              </w:tabs>
              <w:autoSpaceDE w:val="0"/>
              <w:autoSpaceDN w:val="0"/>
              <w:adjustRightInd w:val="0"/>
              <w:spacing w:after="0"/>
              <w:ind w:left="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5717C6" w:rsidRPr="00EA320A" w:rsidTr="00950B40">
        <w:trPr>
          <w:trHeight w:val="293"/>
        </w:trPr>
        <w:tc>
          <w:tcPr>
            <w:tcW w:w="1137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422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5717C6" w:rsidRPr="00EA320A" w:rsidRDefault="005717C6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950B40" w:rsidRPr="00EA320A" w:rsidTr="00950B40">
        <w:trPr>
          <w:trHeight w:val="293"/>
        </w:trPr>
        <w:tc>
          <w:tcPr>
            <w:tcW w:w="1137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422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......</w:t>
            </w:r>
            <w:proofErr w:type="gramEnd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/ 20</w:t>
            </w:r>
            <w:proofErr w:type="gramStart"/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....</w:t>
            </w:r>
            <w:proofErr w:type="gramEnd"/>
          </w:p>
        </w:tc>
        <w:tc>
          <w:tcPr>
            <w:tcW w:w="1990" w:type="dxa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5261" w:type="dxa"/>
            <w:vAlign w:val="center"/>
          </w:tcPr>
          <w:p w:rsidR="00950B40" w:rsidRPr="00EA320A" w:rsidRDefault="00950B40" w:rsidP="009C3B7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tbl>
      <w:tblPr>
        <w:tblpPr w:leftFromText="141" w:rightFromText="141" w:vertAnchor="text" w:horzAnchor="margin" w:tblpX="30" w:tblpY="169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4"/>
        <w:gridCol w:w="1274"/>
        <w:gridCol w:w="1117"/>
        <w:gridCol w:w="1117"/>
        <w:gridCol w:w="1258"/>
        <w:gridCol w:w="1396"/>
      </w:tblGrid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4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 xml:space="preserve">Değerlendirme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499" w:right="24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tr-TR"/>
              </w:rPr>
              <w:t>Özellikler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Başarılı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Başarılı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Başarılı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Başarılı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Başarısız</w:t>
            </w:r>
          </w:p>
        </w:tc>
      </w:tr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(100-90)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(89 - 80)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(79 - 70)</w:t>
            </w: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(69 - 60)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(59 - 0)</w:t>
            </w:r>
          </w:p>
        </w:tc>
      </w:tr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8" w:right="2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Sorumluluk Duygusu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8" w:right="2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Zamanı Verimli Kullanma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8" w:right="2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İletişim Kurma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8" w:right="2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Kurallara Uyma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52618" w:rsidRPr="00EA320A" w:rsidTr="00E5261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8" w:right="2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Grup </w:t>
            </w:r>
            <w:r w:rsidR="003C6D5F"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Çalışmasına Yatkınlık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52618" w:rsidRPr="00EA320A" w:rsidTr="009C3B7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8" w:right="2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Kendisini Geliştirme İsteği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E52618" w:rsidRPr="00EA320A" w:rsidTr="009C3B78">
        <w:trPr>
          <w:trHeight w:hRule="exact" w:val="284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8" w:right="24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A320A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Genel Değerlendirme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18" w:rsidRPr="00EA320A" w:rsidRDefault="00E52618" w:rsidP="00E5261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0C4754" w:rsidRPr="00EA320A" w:rsidRDefault="000C4754" w:rsidP="000C4754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</w:p>
    <w:p w:rsidR="003C6D5F" w:rsidRPr="00EA320A" w:rsidRDefault="000815CC" w:rsidP="003C6D5F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tr-TR"/>
        </w:rPr>
      </w:pPr>
      <w:r w:rsidRPr="00EA320A">
        <w:rPr>
          <w:rFonts w:ascii="Times New Roman" w:eastAsia="Times New Roman" w:hAnsi="Times New Roman"/>
          <w:b/>
          <w:sz w:val="20"/>
          <w:szCs w:val="20"/>
          <w:lang w:eastAsia="tr-TR"/>
        </w:rPr>
        <w:t xml:space="preserve">İŞ YERİ </w:t>
      </w:r>
      <w:r w:rsidR="00661F92" w:rsidRPr="00EA320A">
        <w:rPr>
          <w:rFonts w:ascii="Times New Roman" w:eastAsia="Times New Roman" w:hAnsi="Times New Roman"/>
          <w:b/>
          <w:sz w:val="20"/>
          <w:szCs w:val="20"/>
          <w:lang w:eastAsia="tr-TR"/>
        </w:rPr>
        <w:t>YETKİLİSİ</w:t>
      </w:r>
    </w:p>
    <w:p w:rsidR="000815CC" w:rsidRPr="00EA320A" w:rsidRDefault="003C6D5F" w:rsidP="003C6D5F">
      <w:pPr>
        <w:widowControl w:val="0"/>
        <w:tabs>
          <w:tab w:val="left" w:pos="475"/>
          <w:tab w:val="left" w:leader="dot" w:pos="3782"/>
          <w:tab w:val="left" w:leader="dot" w:pos="4219"/>
          <w:tab w:val="left" w:pos="5112"/>
          <w:tab w:val="left" w:leader="dot" w:pos="5865"/>
          <w:tab w:val="left" w:leader="dot" w:pos="6312"/>
          <w:tab w:val="left" w:pos="8364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>(İMZA-MÜHÜR)</w:t>
      </w:r>
    </w:p>
    <w:p w:rsidR="000815CC" w:rsidRPr="00EA320A" w:rsidRDefault="000815CC" w:rsidP="003C6D5F">
      <w:pPr>
        <w:widowControl w:val="0"/>
        <w:autoSpaceDE w:val="0"/>
        <w:autoSpaceDN w:val="0"/>
        <w:adjustRightInd w:val="0"/>
        <w:spacing w:after="0" w:line="240" w:lineRule="auto"/>
        <w:ind w:right="792"/>
        <w:jc w:val="both"/>
        <w:rPr>
          <w:rFonts w:ascii="Times New Roman" w:eastAsia="Times New Roman" w:hAnsi="Times New Roman"/>
          <w:sz w:val="20"/>
          <w:szCs w:val="20"/>
          <w:lang w:eastAsia="tr-TR"/>
        </w:rPr>
      </w:pP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="000C4754"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="000C4754"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="000C4754"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  <w:r w:rsidR="003C6D5F" w:rsidRPr="00EA320A">
        <w:rPr>
          <w:rFonts w:ascii="Times New Roman" w:eastAsia="Times New Roman" w:hAnsi="Times New Roman"/>
          <w:sz w:val="20"/>
          <w:szCs w:val="20"/>
          <w:lang w:eastAsia="tr-TR"/>
        </w:rPr>
        <w:tab/>
      </w:r>
    </w:p>
    <w:p w:rsidR="00E52618" w:rsidRPr="00EA320A" w:rsidRDefault="00F40705" w:rsidP="00E14820">
      <w:pPr>
        <w:rPr>
          <w:rFonts w:ascii="Times New Roman" w:eastAsia="Times New Roman" w:hAnsi="Times New Roman"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0"/>
          <w:szCs w:val="20"/>
          <w:lang w:val="en-US"/>
        </w:rPr>
        <w:pict>
          <v:shape id="Text Box 37" o:spid="_x0000_s1029" type="#_x0000_t202" style="position:absolute;margin-left:-8.95pt;margin-top:42.4pt;width:494.55pt;height:42.6pt;z-index:2516930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">
            <v:textbox>
              <w:txbxContent>
                <w:p w:rsidR="000C4754" w:rsidRPr="00FF0789" w:rsidRDefault="000C4754" w:rsidP="00FF0789">
                  <w:pPr>
                    <w:numPr>
                      <w:ilvl w:val="0"/>
                      <w:numId w:val="1"/>
                    </w:numPr>
                    <w:spacing w:after="60" w:line="240" w:lineRule="auto"/>
                    <w:jc w:val="both"/>
                    <w:rPr>
                      <w:rFonts w:ascii="Arial" w:hAnsi="Arial" w:cs="Arial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sz w:val="14"/>
                      <w:szCs w:val="14"/>
                    </w:rPr>
                    <w:t>Staj çalışması bittikten sonra bu değerlendirme formu işyeri tarafından kapalı, mühürlü zarf içinde öğrenciye teslim edilir veya öğrencinin kayıtlı olduğu Bölü</w:t>
                  </w:r>
                  <w:r w:rsidR="00E14820">
                    <w:rPr>
                      <w:rFonts w:ascii="Arial" w:hAnsi="Arial" w:cs="Arial"/>
                      <w:sz w:val="14"/>
                      <w:szCs w:val="14"/>
                    </w:rPr>
                    <w:t>m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Başkanlığı’na (Giresun Üniversitesi </w:t>
                  </w:r>
                  <w:r w:rsidR="00950B40">
                    <w:rPr>
                      <w:rFonts w:ascii="Arial" w:hAnsi="Arial" w:cs="Arial"/>
                      <w:sz w:val="14"/>
                      <w:szCs w:val="14"/>
                    </w:rPr>
                    <w:t xml:space="preserve">Fen Edebiyat 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Fakültesi </w:t>
                  </w:r>
                  <w:proofErr w:type="gramStart"/>
                  <w:r>
                    <w:rPr>
                      <w:rFonts w:ascii="Arial" w:hAnsi="Arial" w:cs="Arial"/>
                      <w:sz w:val="14"/>
                      <w:szCs w:val="14"/>
                    </w:rPr>
                    <w:t>…………………..</w:t>
                  </w:r>
                  <w:r w:rsidR="005B0F3A">
                    <w:rPr>
                      <w:rFonts w:ascii="Arial" w:hAnsi="Arial" w:cs="Arial"/>
                      <w:sz w:val="14"/>
                      <w:szCs w:val="14"/>
                    </w:rPr>
                    <w:t>.........................................................</w:t>
                  </w:r>
                  <w:proofErr w:type="gramEnd"/>
                  <w:r>
                    <w:rPr>
                      <w:rFonts w:ascii="Arial" w:hAnsi="Arial" w:cs="Arial"/>
                      <w:sz w:val="14"/>
                      <w:szCs w:val="14"/>
                    </w:rPr>
                    <w:t xml:space="preserve"> Bölümü </w:t>
                  </w:r>
                  <w:r w:rsidR="00F40705">
                    <w:rPr>
                      <w:rFonts w:ascii="Arial" w:hAnsi="Arial" w:cs="Arial"/>
                      <w:sz w:val="14"/>
                      <w:szCs w:val="14"/>
                    </w:rPr>
                    <w:t>Giresun Ü</w:t>
                  </w:r>
                  <w:r w:rsidR="00655277">
                    <w:rPr>
                      <w:rFonts w:ascii="Arial" w:hAnsi="Arial" w:cs="Arial"/>
                      <w:sz w:val="14"/>
                      <w:szCs w:val="14"/>
                    </w:rPr>
                    <w:t>niversitesi Fen Edebiyat Fakültesi Merkez/Giresun</w:t>
                  </w:r>
                  <w:r w:rsidR="00F40705">
                    <w:rPr>
                      <w:rFonts w:ascii="Arial" w:hAnsi="Arial" w:cs="Arial"/>
                      <w:sz w:val="14"/>
                      <w:szCs w:val="14"/>
                    </w:rPr>
                    <w:t xml:space="preserve"> 28200</w:t>
                  </w:r>
                  <w:r>
                    <w:rPr>
                      <w:rFonts w:ascii="Arial" w:hAnsi="Arial" w:cs="Arial"/>
                      <w:sz w:val="14"/>
                      <w:szCs w:val="14"/>
                    </w:rPr>
                    <w:t>) gönderilir.</w:t>
                  </w:r>
                </w:p>
                <w:p w:rsidR="000C4754" w:rsidRPr="00FF0789" w:rsidRDefault="000C4754" w:rsidP="00FF0789">
                  <w:pPr>
                    <w:numPr>
                      <w:ilvl w:val="0"/>
                      <w:numId w:val="1"/>
                    </w:numPr>
                    <w:spacing w:after="60" w:line="240" w:lineRule="auto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F0789">
                    <w:rPr>
                      <w:rFonts w:ascii="Arial" w:hAnsi="Arial" w:cs="Arial"/>
                      <w:sz w:val="14"/>
                      <w:szCs w:val="14"/>
                    </w:rPr>
                    <w:t>Ka</w:t>
                  </w:r>
                  <w:r w:rsidR="009C3B78">
                    <w:rPr>
                      <w:rFonts w:ascii="Arial" w:hAnsi="Arial" w:cs="Arial"/>
                      <w:sz w:val="14"/>
                      <w:szCs w:val="14"/>
                    </w:rPr>
                    <w:t>ş</w:t>
                  </w:r>
                  <w:r w:rsidRPr="00FF0789">
                    <w:rPr>
                      <w:rFonts w:ascii="Arial" w:hAnsi="Arial" w:cs="Arial"/>
                      <w:sz w:val="14"/>
                      <w:szCs w:val="14"/>
                    </w:rPr>
                    <w:t>enin eksik olmamasına dikkat ediniz.</w:t>
                  </w:r>
                </w:p>
              </w:txbxContent>
            </v:textbox>
          </v:shape>
        </w:pict>
      </w:r>
    </w:p>
    <w:sectPr w:rsidR="00E52618" w:rsidRPr="00EA320A" w:rsidSect="00EA320A">
      <w:pgSz w:w="11906" w:h="16838"/>
      <w:pgMar w:top="993" w:right="1134" w:bottom="212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65B27"/>
    <w:multiLevelType w:val="hybridMultilevel"/>
    <w:tmpl w:val="C4966166"/>
    <w:lvl w:ilvl="0" w:tplc="041F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6A530D"/>
    <w:multiLevelType w:val="hybridMultilevel"/>
    <w:tmpl w:val="59FA64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815CC"/>
    <w:rsid w:val="000815CC"/>
    <w:rsid w:val="000C4754"/>
    <w:rsid w:val="000D4A39"/>
    <w:rsid w:val="00112F7C"/>
    <w:rsid w:val="001F0523"/>
    <w:rsid w:val="002C6EED"/>
    <w:rsid w:val="003B393E"/>
    <w:rsid w:val="003C6D5F"/>
    <w:rsid w:val="003D1FAF"/>
    <w:rsid w:val="00500B68"/>
    <w:rsid w:val="005717C6"/>
    <w:rsid w:val="005B0F3A"/>
    <w:rsid w:val="005E159F"/>
    <w:rsid w:val="00655277"/>
    <w:rsid w:val="00661F92"/>
    <w:rsid w:val="006C7A28"/>
    <w:rsid w:val="006D5B2B"/>
    <w:rsid w:val="00701358"/>
    <w:rsid w:val="0073452F"/>
    <w:rsid w:val="007425CF"/>
    <w:rsid w:val="007D2AD4"/>
    <w:rsid w:val="008261A5"/>
    <w:rsid w:val="00930FC4"/>
    <w:rsid w:val="00950B40"/>
    <w:rsid w:val="009C3B78"/>
    <w:rsid w:val="00A41943"/>
    <w:rsid w:val="00AA0E36"/>
    <w:rsid w:val="00AD1ACC"/>
    <w:rsid w:val="00AE5A29"/>
    <w:rsid w:val="00C14C60"/>
    <w:rsid w:val="00C15460"/>
    <w:rsid w:val="00C37C8C"/>
    <w:rsid w:val="00E14820"/>
    <w:rsid w:val="00E52618"/>
    <w:rsid w:val="00E61644"/>
    <w:rsid w:val="00EA320A"/>
    <w:rsid w:val="00F40705"/>
    <w:rsid w:val="00F56BCB"/>
    <w:rsid w:val="00FF0789"/>
    <w:rsid w:val="00FF7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6051E616"/>
  <w15:docId w15:val="{A585AD5D-E0CD-49DC-A5F9-0D2C10FA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15CC"/>
    <w:rPr>
      <w:rFonts w:ascii="Calibri" w:eastAsia="Calibri" w:hAnsi="Calibri" w:cs="Times New Roman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1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0815C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C6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C6E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2FC52-3C5B-4481-8CBD-D5543E0D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 XP Sp3</dc:creator>
  <cp:lastModifiedBy>ronaldinho424</cp:lastModifiedBy>
  <cp:revision>11</cp:revision>
  <cp:lastPrinted>2020-10-08T10:35:00Z</cp:lastPrinted>
  <dcterms:created xsi:type="dcterms:W3CDTF">2016-03-11T11:25:00Z</dcterms:created>
  <dcterms:modified xsi:type="dcterms:W3CDTF">2020-11-02T06:45:00Z</dcterms:modified>
</cp:coreProperties>
</file>